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A56" w:rsidRPr="00DD12B4" w:rsidRDefault="00651515" w:rsidP="006515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</w:t>
      </w:r>
      <w:r w:rsidR="00DD12B4">
        <w:t xml:space="preserve">                               </w:t>
      </w:r>
      <w:r w:rsidRPr="00DD12B4">
        <w:rPr>
          <w:rFonts w:ascii="Times New Roman" w:hAnsi="Times New Roman" w:cs="Times New Roman"/>
          <w:sz w:val="24"/>
          <w:szCs w:val="24"/>
        </w:rPr>
        <w:t>Утверждаю</w:t>
      </w:r>
    </w:p>
    <w:p w:rsidR="00651515" w:rsidRPr="00DD12B4" w:rsidRDefault="00651515" w:rsidP="006515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DD12B4">
        <w:rPr>
          <w:rFonts w:ascii="Times New Roman" w:hAnsi="Times New Roman" w:cs="Times New Roman"/>
          <w:sz w:val="24"/>
          <w:szCs w:val="24"/>
        </w:rPr>
        <w:t xml:space="preserve">  </w:t>
      </w:r>
      <w:r w:rsidRPr="00DD12B4">
        <w:rPr>
          <w:rFonts w:ascii="Times New Roman" w:hAnsi="Times New Roman" w:cs="Times New Roman"/>
          <w:sz w:val="24"/>
          <w:szCs w:val="24"/>
        </w:rPr>
        <w:t xml:space="preserve"> Начальник МКУ «Управление                     </w:t>
      </w:r>
    </w:p>
    <w:p w:rsidR="00651515" w:rsidRDefault="00651515" w:rsidP="006515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DD12B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D12B4">
        <w:rPr>
          <w:rFonts w:ascii="Times New Roman" w:hAnsi="Times New Roman" w:cs="Times New Roman"/>
          <w:sz w:val="24"/>
          <w:szCs w:val="24"/>
        </w:rPr>
        <w:t xml:space="preserve"> образования МР «Дербентский район»</w:t>
      </w:r>
    </w:p>
    <w:p w:rsidR="00805743" w:rsidRPr="00DD12B4" w:rsidRDefault="00805743" w:rsidP="006515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Новрузалиев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П.Т.</w:t>
      </w:r>
    </w:p>
    <w:p w:rsidR="00651515" w:rsidRPr="00DD12B4" w:rsidRDefault="00651515" w:rsidP="006515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DD12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8057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651515" w:rsidRPr="00DD12B4" w:rsidRDefault="00651515" w:rsidP="006515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80574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23C0C">
        <w:rPr>
          <w:rFonts w:ascii="Times New Roman" w:hAnsi="Times New Roman" w:cs="Times New Roman"/>
          <w:sz w:val="24"/>
          <w:szCs w:val="24"/>
        </w:rPr>
        <w:t xml:space="preserve">      «___»____________2019 года</w:t>
      </w:r>
      <w:r w:rsidR="00284C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1515" w:rsidRDefault="00651515" w:rsidP="00651515">
      <w:pPr>
        <w:spacing w:after="0" w:line="240" w:lineRule="auto"/>
      </w:pPr>
    </w:p>
    <w:p w:rsidR="00651515" w:rsidRDefault="00651515" w:rsidP="00651515">
      <w:pPr>
        <w:spacing w:after="0" w:line="240" w:lineRule="auto"/>
      </w:pPr>
    </w:p>
    <w:p w:rsidR="00805743" w:rsidRDefault="00E83361" w:rsidP="006515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t xml:space="preserve">                     </w:t>
      </w:r>
      <w:r w:rsidR="00651515" w:rsidRPr="00E83361">
        <w:rPr>
          <w:rFonts w:ascii="Times New Roman" w:hAnsi="Times New Roman" w:cs="Times New Roman"/>
          <w:b/>
          <w:sz w:val="32"/>
          <w:szCs w:val="32"/>
        </w:rPr>
        <w:t>План мероприятий</w:t>
      </w:r>
      <w:r w:rsidR="00805743">
        <w:rPr>
          <w:rFonts w:ascii="Times New Roman" w:hAnsi="Times New Roman" w:cs="Times New Roman"/>
          <w:b/>
          <w:sz w:val="32"/>
          <w:szCs w:val="32"/>
        </w:rPr>
        <w:t xml:space="preserve"> по </w:t>
      </w:r>
      <w:proofErr w:type="gramStart"/>
      <w:r w:rsidR="00805743">
        <w:rPr>
          <w:rFonts w:ascii="Times New Roman" w:hAnsi="Times New Roman" w:cs="Times New Roman"/>
          <w:b/>
          <w:sz w:val="32"/>
          <w:szCs w:val="32"/>
        </w:rPr>
        <w:t>военно-патриотическому</w:t>
      </w:r>
      <w:proofErr w:type="gramEnd"/>
      <w:r w:rsidR="00805743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805743" w:rsidRDefault="00805743" w:rsidP="006515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воспитанию,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посвященный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75-летию Победы в Великой   </w:t>
      </w:r>
    </w:p>
    <w:p w:rsidR="00805743" w:rsidRDefault="00805743" w:rsidP="006515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Отечественной войне</w:t>
      </w:r>
      <w:r w:rsidR="00E67F89">
        <w:rPr>
          <w:rFonts w:ascii="Times New Roman" w:hAnsi="Times New Roman" w:cs="Times New Roman"/>
          <w:b/>
          <w:sz w:val="32"/>
          <w:szCs w:val="32"/>
        </w:rPr>
        <w:t>,</w:t>
      </w:r>
    </w:p>
    <w:p w:rsidR="00651515" w:rsidRDefault="00805743" w:rsidP="006515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</w:t>
      </w:r>
      <w:r w:rsidR="00E67F89">
        <w:rPr>
          <w:rFonts w:ascii="Times New Roman" w:hAnsi="Times New Roman" w:cs="Times New Roman"/>
          <w:b/>
          <w:sz w:val="32"/>
          <w:szCs w:val="32"/>
        </w:rPr>
        <w:t>в</w:t>
      </w:r>
      <w:r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E67F89">
        <w:rPr>
          <w:rFonts w:ascii="Times New Roman" w:hAnsi="Times New Roman" w:cs="Times New Roman"/>
          <w:b/>
          <w:sz w:val="32"/>
          <w:szCs w:val="32"/>
        </w:rPr>
        <w:t>Год П</w:t>
      </w:r>
      <w:r w:rsidR="00E83361" w:rsidRPr="00E83361">
        <w:rPr>
          <w:rFonts w:ascii="Times New Roman" w:hAnsi="Times New Roman" w:cs="Times New Roman"/>
          <w:b/>
          <w:sz w:val="32"/>
          <w:szCs w:val="32"/>
        </w:rPr>
        <w:t>амяти и Славы»</w:t>
      </w:r>
      <w:r w:rsidR="00E83361">
        <w:rPr>
          <w:rFonts w:ascii="Times New Roman" w:hAnsi="Times New Roman" w:cs="Times New Roman"/>
          <w:b/>
          <w:sz w:val="32"/>
          <w:szCs w:val="32"/>
        </w:rPr>
        <w:t>.</w:t>
      </w:r>
    </w:p>
    <w:p w:rsidR="00E83361" w:rsidRDefault="00E83361" w:rsidP="006515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10297" w:type="dxa"/>
        <w:tblInd w:w="-459" w:type="dxa"/>
        <w:tblLook w:val="04A0"/>
      </w:tblPr>
      <w:tblGrid>
        <w:gridCol w:w="545"/>
        <w:gridCol w:w="3965"/>
        <w:gridCol w:w="1190"/>
        <w:gridCol w:w="2409"/>
        <w:gridCol w:w="2188"/>
      </w:tblGrid>
      <w:tr w:rsidR="002D256C" w:rsidTr="00284C8A">
        <w:tc>
          <w:tcPr>
            <w:tcW w:w="545" w:type="dxa"/>
          </w:tcPr>
          <w:p w:rsidR="00E83361" w:rsidRDefault="00E83361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3965" w:type="dxa"/>
          </w:tcPr>
          <w:p w:rsidR="00E83361" w:rsidRPr="003E2BC1" w:rsidRDefault="00E83361" w:rsidP="00651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2BC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мероприятия</w:t>
            </w:r>
          </w:p>
        </w:tc>
        <w:tc>
          <w:tcPr>
            <w:tcW w:w="1190" w:type="dxa"/>
          </w:tcPr>
          <w:p w:rsidR="00E83361" w:rsidRPr="003E2BC1" w:rsidRDefault="00E83361" w:rsidP="00651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:rsidR="00E83361" w:rsidRPr="003E2BC1" w:rsidRDefault="003E2BC1" w:rsidP="00651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2BC1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188" w:type="dxa"/>
          </w:tcPr>
          <w:p w:rsidR="00E83361" w:rsidRPr="003E2BC1" w:rsidRDefault="003E2BC1" w:rsidP="00651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2BC1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504177" w:rsidTr="00284C8A">
        <w:tc>
          <w:tcPr>
            <w:tcW w:w="545" w:type="dxa"/>
          </w:tcPr>
          <w:p w:rsidR="00504177" w:rsidRDefault="00504177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52" w:type="dxa"/>
            <w:gridSpan w:val="4"/>
          </w:tcPr>
          <w:p w:rsidR="00504177" w:rsidRPr="00523C0C" w:rsidRDefault="00504177" w:rsidP="00651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</w:t>
            </w:r>
            <w:r w:rsidR="00DD12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</w:t>
            </w:r>
            <w:r w:rsidR="00284C8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523C0C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2D256C" w:rsidTr="00284C8A">
        <w:tc>
          <w:tcPr>
            <w:tcW w:w="545" w:type="dxa"/>
          </w:tcPr>
          <w:p w:rsidR="00E83361" w:rsidRDefault="00504177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3965" w:type="dxa"/>
          </w:tcPr>
          <w:p w:rsidR="00E83361" w:rsidRPr="00504177" w:rsidRDefault="00504177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тематических уроков «Я говорю из Ленинграда», посвященные дню полного освобождению Ленинграда 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фашиситской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блокады в 1944г. </w:t>
            </w:r>
          </w:p>
        </w:tc>
        <w:tc>
          <w:tcPr>
            <w:tcW w:w="1190" w:type="dxa"/>
          </w:tcPr>
          <w:p w:rsidR="00E83361" w:rsidRPr="002D256C" w:rsidRDefault="00E83361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83361" w:rsidRPr="002D256C" w:rsidRDefault="002D256C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56C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188" w:type="dxa"/>
          </w:tcPr>
          <w:p w:rsidR="00E83361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Гаджиева Д.А.</w:t>
            </w:r>
          </w:p>
          <w:p w:rsidR="00517D44" w:rsidRPr="00517D44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9A1532" w:rsidTr="00284C8A">
        <w:tc>
          <w:tcPr>
            <w:tcW w:w="545" w:type="dxa"/>
          </w:tcPr>
          <w:p w:rsidR="009A1532" w:rsidRDefault="00805743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3965" w:type="dxa"/>
          </w:tcPr>
          <w:p w:rsidR="009A1532" w:rsidRPr="00805743" w:rsidRDefault="00CB56DB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743">
              <w:rPr>
                <w:rFonts w:ascii="Times New Roman" w:hAnsi="Times New Roman" w:cs="Times New Roman"/>
                <w:sz w:val="28"/>
                <w:szCs w:val="28"/>
              </w:rPr>
              <w:t>Проведение конкурса «Золотые правила нравственности»</w:t>
            </w:r>
            <w:proofErr w:type="gramStart"/>
            <w:r w:rsidRPr="00805743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805743">
              <w:rPr>
                <w:rFonts w:ascii="Times New Roman" w:hAnsi="Times New Roman" w:cs="Times New Roman"/>
                <w:sz w:val="28"/>
                <w:szCs w:val="28"/>
              </w:rPr>
              <w:t>освященный 75-летию Победы в Вов.</w:t>
            </w:r>
          </w:p>
        </w:tc>
        <w:tc>
          <w:tcPr>
            <w:tcW w:w="1190" w:type="dxa"/>
          </w:tcPr>
          <w:p w:rsidR="009A1532" w:rsidRPr="002D256C" w:rsidRDefault="009A1532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9A1532" w:rsidRPr="002D256C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9A1532" w:rsidRPr="00517D44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Алиева З.М.</w:t>
            </w:r>
          </w:p>
          <w:p w:rsidR="00517D44" w:rsidRDefault="00517D44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Хаметова</w:t>
            </w:r>
            <w:proofErr w:type="spell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 З.Р.</w:t>
            </w:r>
          </w:p>
        </w:tc>
      </w:tr>
      <w:tr w:rsidR="002D256C" w:rsidTr="00284C8A">
        <w:tc>
          <w:tcPr>
            <w:tcW w:w="545" w:type="dxa"/>
          </w:tcPr>
          <w:p w:rsidR="002D256C" w:rsidRDefault="002D256C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52" w:type="dxa"/>
            <w:gridSpan w:val="4"/>
          </w:tcPr>
          <w:p w:rsidR="002D256C" w:rsidRPr="00523C0C" w:rsidRDefault="002D256C" w:rsidP="00651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256C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</w:t>
            </w:r>
            <w:r w:rsidR="00B765E3">
              <w:rPr>
                <w:rFonts w:ascii="Times New Roman" w:hAnsi="Times New Roman" w:cs="Times New Roman"/>
                <w:sz w:val="32"/>
                <w:szCs w:val="32"/>
              </w:rPr>
              <w:t xml:space="preserve">            </w:t>
            </w:r>
            <w:r w:rsidR="00523C0C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284C8A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523C0C"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Pr="00523C0C">
              <w:rPr>
                <w:rFonts w:ascii="Times New Roman" w:hAnsi="Times New Roman" w:cs="Times New Roman"/>
                <w:b/>
                <w:sz w:val="28"/>
                <w:szCs w:val="28"/>
              </w:rPr>
              <w:t>евраль</w:t>
            </w:r>
          </w:p>
        </w:tc>
      </w:tr>
      <w:tr w:rsidR="002D256C" w:rsidTr="00284C8A">
        <w:tc>
          <w:tcPr>
            <w:tcW w:w="545" w:type="dxa"/>
          </w:tcPr>
          <w:p w:rsidR="00E83361" w:rsidRDefault="002D256C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3965" w:type="dxa"/>
          </w:tcPr>
          <w:p w:rsidR="00E83361" w:rsidRPr="002D256C" w:rsidRDefault="002D256C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56C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 Дню защитника Отечества: классные часы, спортивные соревнования, праздничные концерты</w:t>
            </w:r>
          </w:p>
        </w:tc>
        <w:tc>
          <w:tcPr>
            <w:tcW w:w="1190" w:type="dxa"/>
          </w:tcPr>
          <w:p w:rsidR="00E83361" w:rsidRDefault="00E83361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409" w:type="dxa"/>
          </w:tcPr>
          <w:p w:rsidR="00E83361" w:rsidRPr="00E67F89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F89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E83361" w:rsidRPr="00517D44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2D256C" w:rsidTr="00284C8A">
        <w:tc>
          <w:tcPr>
            <w:tcW w:w="545" w:type="dxa"/>
          </w:tcPr>
          <w:p w:rsidR="00E83361" w:rsidRDefault="00805743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3965" w:type="dxa"/>
          </w:tcPr>
          <w:p w:rsidR="00E83361" w:rsidRPr="009A5B77" w:rsidRDefault="009A5B77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B77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9A5B77">
              <w:rPr>
                <w:rFonts w:ascii="Times New Roman" w:hAnsi="Times New Roman" w:cs="Times New Roman"/>
                <w:sz w:val="28"/>
                <w:szCs w:val="28"/>
              </w:rPr>
              <w:t>уроков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освященных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77-й годовщине Победы в Сталинградской битве.</w:t>
            </w:r>
          </w:p>
        </w:tc>
        <w:tc>
          <w:tcPr>
            <w:tcW w:w="1190" w:type="dxa"/>
          </w:tcPr>
          <w:p w:rsidR="00E83361" w:rsidRDefault="00E83361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409" w:type="dxa"/>
          </w:tcPr>
          <w:p w:rsidR="00E83361" w:rsidRPr="00E67F89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7F89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E83361" w:rsidRDefault="00517D44" w:rsidP="0065151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2D256C" w:rsidRPr="009A5B77" w:rsidTr="00284C8A">
        <w:tc>
          <w:tcPr>
            <w:tcW w:w="545" w:type="dxa"/>
          </w:tcPr>
          <w:p w:rsidR="00E83361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5" w:type="dxa"/>
          </w:tcPr>
          <w:p w:rsidR="00E83361" w:rsidRPr="009A5B77" w:rsidRDefault="009A5B77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B77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и плакатов «Спасибо </w:t>
            </w:r>
            <w:proofErr w:type="spellStart"/>
            <w:r w:rsidRPr="009A5B77">
              <w:rPr>
                <w:rFonts w:ascii="Times New Roman" w:hAnsi="Times New Roman" w:cs="Times New Roman"/>
                <w:sz w:val="28"/>
                <w:szCs w:val="28"/>
              </w:rPr>
              <w:t>тебе</w:t>
            </w:r>
            <w:proofErr w:type="gramStart"/>
            <w:r w:rsidRPr="009A5B77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 w:rsidRPr="009A5B77">
              <w:rPr>
                <w:rFonts w:ascii="Times New Roman" w:hAnsi="Times New Roman" w:cs="Times New Roman"/>
                <w:sz w:val="28"/>
                <w:szCs w:val="28"/>
              </w:rPr>
              <w:t>олдат</w:t>
            </w:r>
            <w:proofErr w:type="spellEnd"/>
            <w:r w:rsidRPr="009A5B7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90" w:type="dxa"/>
          </w:tcPr>
          <w:p w:rsidR="00E83361" w:rsidRPr="009A5B77" w:rsidRDefault="009A5B77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B77"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2409" w:type="dxa"/>
          </w:tcPr>
          <w:p w:rsidR="00E83361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E83361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9A5B77" w:rsidRPr="009A5B77" w:rsidTr="00284C8A">
        <w:tc>
          <w:tcPr>
            <w:tcW w:w="545" w:type="dxa"/>
          </w:tcPr>
          <w:p w:rsidR="009A5B77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5" w:type="dxa"/>
          </w:tcPr>
          <w:p w:rsidR="009A5B77" w:rsidRPr="009A5B77" w:rsidRDefault="009A5B77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5B77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муниципальной военно-патриотической игры «</w:t>
            </w:r>
            <w:proofErr w:type="gramStart"/>
            <w:r w:rsidRPr="009A5B77">
              <w:rPr>
                <w:rFonts w:ascii="Times New Roman" w:hAnsi="Times New Roman" w:cs="Times New Roman"/>
                <w:sz w:val="28"/>
                <w:szCs w:val="28"/>
              </w:rPr>
              <w:t>Годен</w:t>
            </w:r>
            <w:proofErr w:type="gramEnd"/>
            <w:r w:rsidRPr="009A5B77">
              <w:rPr>
                <w:rFonts w:ascii="Times New Roman" w:hAnsi="Times New Roman" w:cs="Times New Roman"/>
                <w:sz w:val="28"/>
                <w:szCs w:val="28"/>
              </w:rPr>
              <w:t xml:space="preserve"> к строевой»</w:t>
            </w:r>
          </w:p>
        </w:tc>
        <w:tc>
          <w:tcPr>
            <w:tcW w:w="1190" w:type="dxa"/>
          </w:tcPr>
          <w:p w:rsidR="009A5B77" w:rsidRPr="009A5B77" w:rsidRDefault="009A5B77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10-11 классы</w:t>
            </w:r>
          </w:p>
        </w:tc>
        <w:tc>
          <w:tcPr>
            <w:tcW w:w="2409" w:type="dxa"/>
          </w:tcPr>
          <w:p w:rsidR="009A5B77" w:rsidRPr="009A5B77" w:rsidRDefault="00A97CF4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  <w:p w:rsidR="009A5B77" w:rsidRPr="009A5B77" w:rsidRDefault="009A5B77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8" w:type="dxa"/>
          </w:tcPr>
          <w:p w:rsidR="009A5B77" w:rsidRPr="009A5B77" w:rsidRDefault="00517D44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934C4B" w:rsidRPr="009A5B77" w:rsidTr="00284C8A">
        <w:tc>
          <w:tcPr>
            <w:tcW w:w="545" w:type="dxa"/>
          </w:tcPr>
          <w:p w:rsidR="00934C4B" w:rsidRDefault="00934C4B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5" w:type="dxa"/>
          </w:tcPr>
          <w:p w:rsidR="00934C4B" w:rsidRPr="009A5B77" w:rsidRDefault="00934C4B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Армейский чемоданчик</w:t>
            </w:r>
          </w:p>
        </w:tc>
        <w:tc>
          <w:tcPr>
            <w:tcW w:w="1190" w:type="dxa"/>
          </w:tcPr>
          <w:p w:rsidR="00934C4B" w:rsidRDefault="00934C4B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934C4B" w:rsidRDefault="00934C4B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8" w:type="dxa"/>
          </w:tcPr>
          <w:p w:rsidR="00934C4B" w:rsidRPr="00517D44" w:rsidRDefault="00934C4B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1CB" w:rsidRPr="009A5B77" w:rsidTr="00284C8A">
        <w:tc>
          <w:tcPr>
            <w:tcW w:w="545" w:type="dxa"/>
          </w:tcPr>
          <w:p w:rsidR="006771CB" w:rsidRDefault="006771CB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5" w:type="dxa"/>
          </w:tcPr>
          <w:p w:rsidR="006771CB" w:rsidRPr="009A5B77" w:rsidRDefault="006771CB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муниципального конкурса военно-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патриотической песни «Созвездие»</w:t>
            </w:r>
          </w:p>
        </w:tc>
        <w:tc>
          <w:tcPr>
            <w:tcW w:w="1190" w:type="dxa"/>
          </w:tcPr>
          <w:p w:rsidR="006771CB" w:rsidRDefault="006771CB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771CB" w:rsidRDefault="006771CB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МКОУ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Белиджинская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гимназия»</w:t>
            </w:r>
          </w:p>
        </w:tc>
        <w:tc>
          <w:tcPr>
            <w:tcW w:w="2188" w:type="dxa"/>
          </w:tcPr>
          <w:p w:rsidR="006771CB" w:rsidRPr="00517D44" w:rsidRDefault="006771CB" w:rsidP="00072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ДДТ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елиджи</w:t>
            </w:r>
          </w:p>
        </w:tc>
      </w:tr>
      <w:tr w:rsidR="001E0162" w:rsidRPr="009A5B77" w:rsidTr="00284C8A">
        <w:tc>
          <w:tcPr>
            <w:tcW w:w="545" w:type="dxa"/>
          </w:tcPr>
          <w:p w:rsidR="001E0162" w:rsidRPr="009A5B77" w:rsidRDefault="001E0162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2" w:type="dxa"/>
            <w:gridSpan w:val="4"/>
          </w:tcPr>
          <w:p w:rsidR="001E0162" w:rsidRPr="00805743" w:rsidRDefault="001E0162" w:rsidP="0069615A">
            <w:pPr>
              <w:tabs>
                <w:tab w:val="left" w:pos="284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9615A" w:rsidRPr="008057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523C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284C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121B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23C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836B0" w:rsidRPr="00805743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9A5B77" w:rsidRPr="009A5B77" w:rsidTr="00284C8A">
        <w:tc>
          <w:tcPr>
            <w:tcW w:w="545" w:type="dxa"/>
          </w:tcPr>
          <w:p w:rsidR="009A5B77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5" w:type="dxa"/>
          </w:tcPr>
          <w:p w:rsidR="009A5B77" w:rsidRPr="009A5B77" w:rsidRDefault="009A1532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классных часов «Что такое патриотизм?</w:t>
            </w:r>
            <w:r w:rsidR="00692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2F4F">
              <w:rPr>
                <w:rFonts w:ascii="Times New Roman" w:hAnsi="Times New Roman" w:cs="Times New Roman"/>
                <w:sz w:val="28"/>
                <w:szCs w:val="28"/>
              </w:rPr>
              <w:t>Азбука юного гражданина»,1-4 классы</w:t>
            </w:r>
          </w:p>
        </w:tc>
        <w:tc>
          <w:tcPr>
            <w:tcW w:w="1190" w:type="dxa"/>
          </w:tcPr>
          <w:p w:rsidR="009A5B77" w:rsidRPr="009A5B77" w:rsidRDefault="009A5B77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9A5B77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9A5B77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9A5B77" w:rsidRPr="009A5B77" w:rsidTr="00284C8A">
        <w:tc>
          <w:tcPr>
            <w:tcW w:w="545" w:type="dxa"/>
          </w:tcPr>
          <w:p w:rsidR="009A5B77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5" w:type="dxa"/>
          </w:tcPr>
          <w:p w:rsidR="009A5B77" w:rsidRPr="00517D44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Классный час: День воссоединения Крыма с Россией.</w:t>
            </w:r>
          </w:p>
        </w:tc>
        <w:tc>
          <w:tcPr>
            <w:tcW w:w="1190" w:type="dxa"/>
          </w:tcPr>
          <w:p w:rsidR="009A5B77" w:rsidRPr="009A5B77" w:rsidRDefault="009A5B77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9A5B77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9A5B77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9A5B77" w:rsidRPr="009A5B77" w:rsidTr="00284C8A">
        <w:tc>
          <w:tcPr>
            <w:tcW w:w="545" w:type="dxa"/>
          </w:tcPr>
          <w:p w:rsidR="009A5B77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5" w:type="dxa"/>
          </w:tcPr>
          <w:p w:rsidR="009A5B77" w:rsidRPr="00517D44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Урок мужества: «Дороги,</w:t>
            </w:r>
            <w:r w:rsidR="00284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которые мы не выбирали», </w:t>
            </w:r>
            <w:proofErr w:type="gram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 выводу войск из Афганистана</w:t>
            </w:r>
          </w:p>
        </w:tc>
        <w:tc>
          <w:tcPr>
            <w:tcW w:w="1190" w:type="dxa"/>
          </w:tcPr>
          <w:p w:rsidR="009A5B77" w:rsidRPr="009A5B77" w:rsidRDefault="009A5B77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9A5B77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9A5B77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9A5B77" w:rsidRPr="009A5B77" w:rsidTr="00284C8A">
        <w:tc>
          <w:tcPr>
            <w:tcW w:w="545" w:type="dxa"/>
          </w:tcPr>
          <w:p w:rsidR="009A5B77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5" w:type="dxa"/>
          </w:tcPr>
          <w:p w:rsidR="009A5B77" w:rsidRPr="00517D44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Просветительская </w:t>
            </w:r>
            <w:proofErr w:type="spell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proofErr w:type="gram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освященная</w:t>
            </w:r>
            <w:proofErr w:type="spell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Всемирному дню религий.</w:t>
            </w:r>
          </w:p>
        </w:tc>
        <w:tc>
          <w:tcPr>
            <w:tcW w:w="1190" w:type="dxa"/>
          </w:tcPr>
          <w:p w:rsidR="009A5B77" w:rsidRPr="009A5B77" w:rsidRDefault="009A5B77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9A5B77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9A5B77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2" w:type="dxa"/>
            <w:gridSpan w:val="4"/>
          </w:tcPr>
          <w:p w:rsidR="00862F4F" w:rsidRPr="00805743" w:rsidRDefault="00862F4F" w:rsidP="00651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  <w:r w:rsidRPr="00805743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9A5B77" w:rsidRPr="009A5B77" w:rsidTr="00284C8A">
        <w:tc>
          <w:tcPr>
            <w:tcW w:w="545" w:type="dxa"/>
          </w:tcPr>
          <w:p w:rsidR="009A5B77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5" w:type="dxa"/>
          </w:tcPr>
          <w:p w:rsidR="009A5B77" w:rsidRPr="00517D44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Акция «Здесь живет ветеран»</w:t>
            </w:r>
          </w:p>
        </w:tc>
        <w:tc>
          <w:tcPr>
            <w:tcW w:w="1190" w:type="dxa"/>
          </w:tcPr>
          <w:p w:rsidR="009A5B77" w:rsidRPr="009A5B77" w:rsidRDefault="009A5B77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9A5B77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9A5B77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5" w:type="dxa"/>
          </w:tcPr>
          <w:p w:rsidR="00862F4F" w:rsidRPr="00517D44" w:rsidRDefault="00862F4F" w:rsidP="00862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воинских </w:t>
            </w:r>
            <w:proofErr w:type="spell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захоронений</w:t>
            </w:r>
            <w:proofErr w:type="gram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амятников</w:t>
            </w:r>
            <w:proofErr w:type="spell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 и памятных </w:t>
            </w:r>
            <w:proofErr w:type="spell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знаков,увековечивающих</w:t>
            </w:r>
            <w:proofErr w:type="spell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 память  погибших при защите Отечества на территории РД</w:t>
            </w:r>
          </w:p>
        </w:tc>
        <w:tc>
          <w:tcPr>
            <w:tcW w:w="1190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2F4F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Населенные пункты Дербентского района</w:t>
            </w:r>
          </w:p>
        </w:tc>
        <w:tc>
          <w:tcPr>
            <w:tcW w:w="2188" w:type="dxa"/>
          </w:tcPr>
          <w:p w:rsidR="00862F4F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5" w:type="dxa"/>
          </w:tcPr>
          <w:p w:rsidR="00862F4F" w:rsidRPr="00517D44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документальных фильмов на патриотическую </w:t>
            </w:r>
            <w:proofErr w:type="spell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тематику</w:t>
            </w:r>
            <w:proofErr w:type="gram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освященных</w:t>
            </w:r>
            <w:proofErr w:type="spell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 циклу «Великая война»</w:t>
            </w:r>
          </w:p>
        </w:tc>
        <w:tc>
          <w:tcPr>
            <w:tcW w:w="1190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2F4F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862F4F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5" w:type="dxa"/>
          </w:tcPr>
          <w:p w:rsidR="00862F4F" w:rsidRPr="00517D44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Конкурс фотоальбомов «Никто не </w:t>
            </w:r>
            <w:proofErr w:type="spell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забыт</w:t>
            </w:r>
            <w:proofErr w:type="gram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,н</w:t>
            </w:r>
            <w:proofErr w:type="gram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ичто</w:t>
            </w:r>
            <w:proofErr w:type="spell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 не забыто»</w:t>
            </w:r>
          </w:p>
        </w:tc>
        <w:tc>
          <w:tcPr>
            <w:tcW w:w="1190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2F4F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  <w:p w:rsidR="00A97CF4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</w:p>
        </w:tc>
        <w:tc>
          <w:tcPr>
            <w:tcW w:w="2188" w:type="dxa"/>
          </w:tcPr>
          <w:p w:rsidR="00862F4F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2" w:type="dxa"/>
            <w:gridSpan w:val="4"/>
          </w:tcPr>
          <w:p w:rsidR="00862F4F" w:rsidRPr="00805743" w:rsidRDefault="00862F4F" w:rsidP="00651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57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</w:t>
            </w:r>
            <w:r w:rsidR="00523C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805743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5" w:type="dxa"/>
          </w:tcPr>
          <w:p w:rsidR="00862F4F" w:rsidRPr="00517D44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1190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8" w:type="dxa"/>
          </w:tcPr>
          <w:p w:rsidR="00862F4F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5" w:type="dxa"/>
          </w:tcPr>
          <w:p w:rsidR="00862F4F" w:rsidRPr="00517D44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 «День Победы»</w:t>
            </w:r>
          </w:p>
        </w:tc>
        <w:tc>
          <w:tcPr>
            <w:tcW w:w="1190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2F4F" w:rsidRPr="009A5B77" w:rsidRDefault="006771CB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Стадион п.Мамедкала</w:t>
            </w:r>
          </w:p>
        </w:tc>
        <w:tc>
          <w:tcPr>
            <w:tcW w:w="2188" w:type="dxa"/>
          </w:tcPr>
          <w:p w:rsidR="00862F4F" w:rsidRPr="009A5B77" w:rsidRDefault="006771CB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ДДТ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Мамедкала</w:t>
            </w:r>
            <w:proofErr w:type="spellEnd"/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5" w:type="dxa"/>
          </w:tcPr>
          <w:p w:rsidR="00862F4F" w:rsidRPr="00517D44" w:rsidRDefault="00CB56DB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Уроки </w:t>
            </w:r>
            <w:proofErr w:type="spell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мужества</w:t>
            </w:r>
            <w:proofErr w:type="gram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освященные</w:t>
            </w:r>
            <w:proofErr w:type="spell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 xml:space="preserve"> 75-летию Победы.(1-11 </w:t>
            </w:r>
            <w:proofErr w:type="spellStart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90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2F4F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862F4F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805743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5" w:type="dxa"/>
          </w:tcPr>
          <w:p w:rsidR="00862F4F" w:rsidRPr="00517D44" w:rsidRDefault="00862F4F" w:rsidP="00862F4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Волонтёрская деятельность:</w:t>
            </w:r>
          </w:p>
          <w:p w:rsidR="00862F4F" w:rsidRPr="00517D44" w:rsidRDefault="00862F4F" w:rsidP="00862F4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а) георгиевская ленточка;</w:t>
            </w:r>
          </w:p>
          <w:p w:rsidR="00862F4F" w:rsidRPr="00517D44" w:rsidRDefault="00862F4F" w:rsidP="00862F4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б) поздравление ветеранов;</w:t>
            </w:r>
          </w:p>
          <w:p w:rsidR="00862F4F" w:rsidRPr="00517D44" w:rsidRDefault="00862F4F" w:rsidP="00862F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в) Братское кладбище и памятники защитникам Отечества</w:t>
            </w:r>
          </w:p>
        </w:tc>
        <w:tc>
          <w:tcPr>
            <w:tcW w:w="1190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2F4F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862F4F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  <w:p w:rsidR="00517D44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2F4F" w:rsidRPr="009A5B77" w:rsidTr="00284C8A">
        <w:tc>
          <w:tcPr>
            <w:tcW w:w="545" w:type="dxa"/>
          </w:tcPr>
          <w:p w:rsidR="00862F4F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965" w:type="dxa"/>
          </w:tcPr>
          <w:p w:rsidR="00862F4F" w:rsidRPr="00517D44" w:rsidRDefault="00CB56DB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патриотической акции «Свеча памяти», посвященной Дню скорби и памяти.</w:t>
            </w:r>
          </w:p>
        </w:tc>
        <w:tc>
          <w:tcPr>
            <w:tcW w:w="1190" w:type="dxa"/>
          </w:tcPr>
          <w:p w:rsidR="00862F4F" w:rsidRPr="009A5B77" w:rsidRDefault="00862F4F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2F4F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862F4F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  <w:tr w:rsidR="00CB56DB" w:rsidRPr="009A5B77" w:rsidTr="00284C8A">
        <w:tc>
          <w:tcPr>
            <w:tcW w:w="545" w:type="dxa"/>
          </w:tcPr>
          <w:p w:rsidR="00CB56DB" w:rsidRPr="009A5B77" w:rsidRDefault="00284C8A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5" w:type="dxa"/>
          </w:tcPr>
          <w:p w:rsidR="00CB56DB" w:rsidRPr="00517D44" w:rsidRDefault="00CB56DB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Весенняя неделя добра</w:t>
            </w:r>
          </w:p>
        </w:tc>
        <w:tc>
          <w:tcPr>
            <w:tcW w:w="1190" w:type="dxa"/>
          </w:tcPr>
          <w:p w:rsidR="00CB56DB" w:rsidRPr="009A5B77" w:rsidRDefault="00CB56DB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B56DB" w:rsidRPr="009A5B77" w:rsidRDefault="00A97CF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2188" w:type="dxa"/>
          </w:tcPr>
          <w:p w:rsidR="00CB56DB" w:rsidRPr="009A5B77" w:rsidRDefault="00517D44" w:rsidP="006515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D44">
              <w:rPr>
                <w:rFonts w:ascii="Times New Roman" w:hAnsi="Times New Roman" w:cs="Times New Roman"/>
                <w:sz w:val="28"/>
                <w:szCs w:val="28"/>
              </w:rPr>
              <w:t>Казимова З.Р.</w:t>
            </w:r>
          </w:p>
        </w:tc>
      </w:tr>
    </w:tbl>
    <w:p w:rsidR="00E83361" w:rsidRPr="009A5B77" w:rsidRDefault="00E83361" w:rsidP="006515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83361" w:rsidRPr="009A5B77" w:rsidSect="00AD0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51515"/>
    <w:rsid w:val="0002304A"/>
    <w:rsid w:val="00037746"/>
    <w:rsid w:val="000E065D"/>
    <w:rsid w:val="00121BBB"/>
    <w:rsid w:val="00197C8F"/>
    <w:rsid w:val="001E0162"/>
    <w:rsid w:val="00284C8A"/>
    <w:rsid w:val="002D256C"/>
    <w:rsid w:val="003E2BC1"/>
    <w:rsid w:val="00504177"/>
    <w:rsid w:val="00517D44"/>
    <w:rsid w:val="00523C0C"/>
    <w:rsid w:val="005D698F"/>
    <w:rsid w:val="00651515"/>
    <w:rsid w:val="006771CB"/>
    <w:rsid w:val="006836B0"/>
    <w:rsid w:val="00690A91"/>
    <w:rsid w:val="00692D08"/>
    <w:rsid w:val="0069615A"/>
    <w:rsid w:val="00805743"/>
    <w:rsid w:val="00843727"/>
    <w:rsid w:val="00862F4F"/>
    <w:rsid w:val="008868FD"/>
    <w:rsid w:val="00934C4B"/>
    <w:rsid w:val="009A1532"/>
    <w:rsid w:val="009A5B77"/>
    <w:rsid w:val="00A97CF4"/>
    <w:rsid w:val="00AD0A56"/>
    <w:rsid w:val="00B765E3"/>
    <w:rsid w:val="00CB56DB"/>
    <w:rsid w:val="00D77F2C"/>
    <w:rsid w:val="00DD12B4"/>
    <w:rsid w:val="00E67F89"/>
    <w:rsid w:val="00E8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33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2F4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C1356-4100-4DDE-8BC8-14A0E76DB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14</cp:revision>
  <cp:lastPrinted>2020-01-20T13:00:00Z</cp:lastPrinted>
  <dcterms:created xsi:type="dcterms:W3CDTF">2020-01-13T11:15:00Z</dcterms:created>
  <dcterms:modified xsi:type="dcterms:W3CDTF">2020-02-06T14:50:00Z</dcterms:modified>
</cp:coreProperties>
</file>